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1A3" w:rsidRDefault="00C821A3" w:rsidP="00710C04">
      <w:pPr>
        <w:jc w:val="center"/>
        <w:rPr>
          <w:b/>
        </w:rPr>
      </w:pPr>
      <w:r w:rsidRPr="00C821A3">
        <w:rPr>
          <w:b/>
        </w:rPr>
        <w:t>REGISTRO SANIFICAZIONE</w:t>
      </w:r>
    </w:p>
    <w:p w:rsidR="00710C04" w:rsidRPr="00710C04" w:rsidRDefault="00710C04" w:rsidP="00710C04">
      <w:pPr>
        <w:jc w:val="center"/>
        <w:rPr>
          <w:b/>
        </w:rPr>
      </w:pPr>
      <w:r>
        <w:rPr>
          <w:b/>
        </w:rPr>
        <w:t>Mese di_______________________</w:t>
      </w:r>
    </w:p>
    <w:p w:rsidR="00C821A3" w:rsidRDefault="00C821A3" w:rsidP="00C821A3">
      <w: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1276"/>
        <w:gridCol w:w="6884"/>
        <w:gridCol w:w="3570"/>
      </w:tblGrid>
      <w:tr w:rsidR="00710C04" w:rsidRPr="00C56701" w:rsidTr="00C56701">
        <w:trPr>
          <w:trHeight w:val="475"/>
        </w:trPr>
        <w:tc>
          <w:tcPr>
            <w:tcW w:w="2547" w:type="dxa"/>
          </w:tcPr>
          <w:p w:rsidR="00710C04" w:rsidRPr="00C56701" w:rsidRDefault="00710C04" w:rsidP="00C821A3">
            <w:pPr>
              <w:rPr>
                <w:b/>
              </w:rPr>
            </w:pPr>
            <w:r w:rsidRPr="00C56701">
              <w:rPr>
                <w:b/>
              </w:rPr>
              <w:t>Data</w:t>
            </w:r>
          </w:p>
        </w:tc>
        <w:tc>
          <w:tcPr>
            <w:tcW w:w="1276" w:type="dxa"/>
          </w:tcPr>
          <w:p w:rsidR="00710C04" w:rsidRPr="00C56701" w:rsidRDefault="00710C04" w:rsidP="00C821A3">
            <w:pPr>
              <w:rPr>
                <w:b/>
              </w:rPr>
            </w:pPr>
            <w:r w:rsidRPr="00C56701">
              <w:rPr>
                <w:b/>
              </w:rPr>
              <w:t>Ora</w:t>
            </w:r>
          </w:p>
        </w:tc>
        <w:tc>
          <w:tcPr>
            <w:tcW w:w="6884" w:type="dxa"/>
          </w:tcPr>
          <w:p w:rsidR="00710C04" w:rsidRPr="00C56701" w:rsidRDefault="00710C04" w:rsidP="00C821A3">
            <w:pPr>
              <w:rPr>
                <w:b/>
              </w:rPr>
            </w:pPr>
            <w:r w:rsidRPr="00C56701">
              <w:rPr>
                <w:b/>
              </w:rPr>
              <w:t>Tipologia intervento</w:t>
            </w:r>
          </w:p>
        </w:tc>
        <w:tc>
          <w:tcPr>
            <w:tcW w:w="3570" w:type="dxa"/>
          </w:tcPr>
          <w:p w:rsidR="00710C04" w:rsidRPr="00C56701" w:rsidRDefault="00710C04" w:rsidP="00C821A3">
            <w:pPr>
              <w:rPr>
                <w:b/>
              </w:rPr>
            </w:pPr>
            <w:r w:rsidRPr="00C56701">
              <w:rPr>
                <w:b/>
              </w:rPr>
              <w:t>Firma</w:t>
            </w:r>
          </w:p>
        </w:tc>
      </w:tr>
      <w:tr w:rsidR="00710C04" w:rsidTr="00C56701">
        <w:trPr>
          <w:trHeight w:val="794"/>
        </w:trPr>
        <w:tc>
          <w:tcPr>
            <w:tcW w:w="2547" w:type="dxa"/>
          </w:tcPr>
          <w:p w:rsidR="00710C04" w:rsidRDefault="00710C04" w:rsidP="00C821A3"/>
        </w:tc>
        <w:tc>
          <w:tcPr>
            <w:tcW w:w="1276" w:type="dxa"/>
          </w:tcPr>
          <w:p w:rsidR="00710C04" w:rsidRDefault="00710C04" w:rsidP="00C821A3"/>
        </w:tc>
        <w:tc>
          <w:tcPr>
            <w:tcW w:w="6884" w:type="dxa"/>
          </w:tcPr>
          <w:p w:rsidR="00710C04" w:rsidRDefault="00710C04" w:rsidP="00C821A3"/>
        </w:tc>
        <w:tc>
          <w:tcPr>
            <w:tcW w:w="3570" w:type="dxa"/>
          </w:tcPr>
          <w:p w:rsidR="00710C04" w:rsidRDefault="00710C04" w:rsidP="00C821A3"/>
        </w:tc>
      </w:tr>
      <w:tr w:rsidR="00710C04" w:rsidTr="00C56701">
        <w:trPr>
          <w:trHeight w:val="794"/>
        </w:trPr>
        <w:tc>
          <w:tcPr>
            <w:tcW w:w="2547" w:type="dxa"/>
          </w:tcPr>
          <w:p w:rsidR="00710C04" w:rsidRDefault="00710C04" w:rsidP="00C821A3"/>
        </w:tc>
        <w:tc>
          <w:tcPr>
            <w:tcW w:w="1276" w:type="dxa"/>
          </w:tcPr>
          <w:p w:rsidR="00710C04" w:rsidRDefault="00710C04" w:rsidP="00C821A3"/>
        </w:tc>
        <w:tc>
          <w:tcPr>
            <w:tcW w:w="6884" w:type="dxa"/>
          </w:tcPr>
          <w:p w:rsidR="00710C04" w:rsidRDefault="00710C04" w:rsidP="00C821A3"/>
        </w:tc>
        <w:tc>
          <w:tcPr>
            <w:tcW w:w="3570" w:type="dxa"/>
          </w:tcPr>
          <w:p w:rsidR="00710C04" w:rsidRDefault="00710C04" w:rsidP="00C821A3"/>
        </w:tc>
      </w:tr>
      <w:tr w:rsidR="00710C04" w:rsidTr="00C56701">
        <w:trPr>
          <w:trHeight w:val="794"/>
        </w:trPr>
        <w:tc>
          <w:tcPr>
            <w:tcW w:w="2547" w:type="dxa"/>
          </w:tcPr>
          <w:p w:rsidR="00710C04" w:rsidRDefault="00710C04" w:rsidP="00C821A3"/>
        </w:tc>
        <w:tc>
          <w:tcPr>
            <w:tcW w:w="1276" w:type="dxa"/>
          </w:tcPr>
          <w:p w:rsidR="00710C04" w:rsidRDefault="00710C04" w:rsidP="00C821A3"/>
        </w:tc>
        <w:tc>
          <w:tcPr>
            <w:tcW w:w="6884" w:type="dxa"/>
          </w:tcPr>
          <w:p w:rsidR="00710C04" w:rsidRDefault="00710C04" w:rsidP="00C821A3"/>
        </w:tc>
        <w:tc>
          <w:tcPr>
            <w:tcW w:w="3570" w:type="dxa"/>
          </w:tcPr>
          <w:p w:rsidR="00710C04" w:rsidRDefault="00710C04" w:rsidP="00C821A3"/>
        </w:tc>
      </w:tr>
      <w:tr w:rsidR="00710C04" w:rsidTr="00C56701">
        <w:trPr>
          <w:trHeight w:val="794"/>
        </w:trPr>
        <w:tc>
          <w:tcPr>
            <w:tcW w:w="2547" w:type="dxa"/>
          </w:tcPr>
          <w:p w:rsidR="00710C04" w:rsidRDefault="00710C04" w:rsidP="00C821A3"/>
        </w:tc>
        <w:tc>
          <w:tcPr>
            <w:tcW w:w="1276" w:type="dxa"/>
          </w:tcPr>
          <w:p w:rsidR="00710C04" w:rsidRDefault="00710C04" w:rsidP="00C821A3"/>
        </w:tc>
        <w:tc>
          <w:tcPr>
            <w:tcW w:w="6884" w:type="dxa"/>
          </w:tcPr>
          <w:p w:rsidR="00710C04" w:rsidRDefault="00710C04" w:rsidP="00C821A3"/>
        </w:tc>
        <w:tc>
          <w:tcPr>
            <w:tcW w:w="3570" w:type="dxa"/>
          </w:tcPr>
          <w:p w:rsidR="00710C04" w:rsidRDefault="00710C04" w:rsidP="00C821A3"/>
        </w:tc>
      </w:tr>
      <w:tr w:rsidR="00710C04" w:rsidTr="00C56701">
        <w:trPr>
          <w:trHeight w:val="794"/>
        </w:trPr>
        <w:tc>
          <w:tcPr>
            <w:tcW w:w="2547" w:type="dxa"/>
          </w:tcPr>
          <w:p w:rsidR="00710C04" w:rsidRDefault="00710C04" w:rsidP="00C821A3"/>
        </w:tc>
        <w:tc>
          <w:tcPr>
            <w:tcW w:w="1276" w:type="dxa"/>
          </w:tcPr>
          <w:p w:rsidR="00710C04" w:rsidRDefault="00710C04" w:rsidP="00C821A3"/>
        </w:tc>
        <w:tc>
          <w:tcPr>
            <w:tcW w:w="6884" w:type="dxa"/>
          </w:tcPr>
          <w:p w:rsidR="00710C04" w:rsidRDefault="00710C04" w:rsidP="00C821A3"/>
        </w:tc>
        <w:tc>
          <w:tcPr>
            <w:tcW w:w="3570" w:type="dxa"/>
          </w:tcPr>
          <w:p w:rsidR="00710C04" w:rsidRDefault="00710C04" w:rsidP="00C821A3"/>
        </w:tc>
      </w:tr>
      <w:tr w:rsidR="00710C04" w:rsidTr="00C56701">
        <w:trPr>
          <w:trHeight w:val="794"/>
        </w:trPr>
        <w:tc>
          <w:tcPr>
            <w:tcW w:w="2547" w:type="dxa"/>
          </w:tcPr>
          <w:p w:rsidR="00710C04" w:rsidRDefault="00710C04" w:rsidP="00C821A3"/>
        </w:tc>
        <w:tc>
          <w:tcPr>
            <w:tcW w:w="1276" w:type="dxa"/>
          </w:tcPr>
          <w:p w:rsidR="00710C04" w:rsidRDefault="00710C04" w:rsidP="00C821A3"/>
        </w:tc>
        <w:tc>
          <w:tcPr>
            <w:tcW w:w="6884" w:type="dxa"/>
          </w:tcPr>
          <w:p w:rsidR="00710C04" w:rsidRDefault="00710C04" w:rsidP="00C821A3"/>
        </w:tc>
        <w:tc>
          <w:tcPr>
            <w:tcW w:w="3570" w:type="dxa"/>
          </w:tcPr>
          <w:p w:rsidR="00710C04" w:rsidRDefault="00710C04" w:rsidP="00C821A3"/>
        </w:tc>
      </w:tr>
      <w:tr w:rsidR="00710C04" w:rsidTr="00C56701">
        <w:trPr>
          <w:trHeight w:val="794"/>
        </w:trPr>
        <w:tc>
          <w:tcPr>
            <w:tcW w:w="2547" w:type="dxa"/>
          </w:tcPr>
          <w:p w:rsidR="00710C04" w:rsidRDefault="00710C04" w:rsidP="00C821A3"/>
        </w:tc>
        <w:tc>
          <w:tcPr>
            <w:tcW w:w="1276" w:type="dxa"/>
          </w:tcPr>
          <w:p w:rsidR="00710C04" w:rsidRDefault="00710C04" w:rsidP="00C821A3"/>
        </w:tc>
        <w:tc>
          <w:tcPr>
            <w:tcW w:w="6884" w:type="dxa"/>
          </w:tcPr>
          <w:p w:rsidR="00710C04" w:rsidRDefault="00710C04" w:rsidP="00C821A3"/>
        </w:tc>
        <w:tc>
          <w:tcPr>
            <w:tcW w:w="3570" w:type="dxa"/>
          </w:tcPr>
          <w:p w:rsidR="00710C04" w:rsidRDefault="00710C04" w:rsidP="00C821A3"/>
        </w:tc>
      </w:tr>
      <w:tr w:rsidR="00710C04" w:rsidTr="00C56701">
        <w:trPr>
          <w:trHeight w:val="794"/>
        </w:trPr>
        <w:tc>
          <w:tcPr>
            <w:tcW w:w="2547" w:type="dxa"/>
          </w:tcPr>
          <w:p w:rsidR="00710C04" w:rsidRDefault="00710C04" w:rsidP="00C821A3"/>
        </w:tc>
        <w:tc>
          <w:tcPr>
            <w:tcW w:w="1276" w:type="dxa"/>
          </w:tcPr>
          <w:p w:rsidR="00710C04" w:rsidRDefault="00710C04" w:rsidP="00C821A3"/>
        </w:tc>
        <w:tc>
          <w:tcPr>
            <w:tcW w:w="6884" w:type="dxa"/>
          </w:tcPr>
          <w:p w:rsidR="00710C04" w:rsidRDefault="00710C04" w:rsidP="00C821A3"/>
        </w:tc>
        <w:tc>
          <w:tcPr>
            <w:tcW w:w="3570" w:type="dxa"/>
          </w:tcPr>
          <w:p w:rsidR="00710C04" w:rsidRDefault="00710C04" w:rsidP="00C821A3"/>
        </w:tc>
      </w:tr>
      <w:tr w:rsidR="00710C04" w:rsidTr="00C56701">
        <w:trPr>
          <w:trHeight w:val="794"/>
        </w:trPr>
        <w:tc>
          <w:tcPr>
            <w:tcW w:w="2547" w:type="dxa"/>
          </w:tcPr>
          <w:p w:rsidR="00710C04" w:rsidRDefault="00710C04" w:rsidP="00C821A3"/>
        </w:tc>
        <w:tc>
          <w:tcPr>
            <w:tcW w:w="1276" w:type="dxa"/>
          </w:tcPr>
          <w:p w:rsidR="00710C04" w:rsidRDefault="00710C04" w:rsidP="00C821A3"/>
        </w:tc>
        <w:tc>
          <w:tcPr>
            <w:tcW w:w="6884" w:type="dxa"/>
          </w:tcPr>
          <w:p w:rsidR="00710C04" w:rsidRDefault="00710C04" w:rsidP="00C821A3"/>
        </w:tc>
        <w:tc>
          <w:tcPr>
            <w:tcW w:w="3570" w:type="dxa"/>
          </w:tcPr>
          <w:p w:rsidR="00710C04" w:rsidRDefault="00710C04" w:rsidP="00C821A3"/>
        </w:tc>
      </w:tr>
      <w:tr w:rsidR="00710C04" w:rsidTr="00C56701">
        <w:trPr>
          <w:trHeight w:val="794"/>
        </w:trPr>
        <w:tc>
          <w:tcPr>
            <w:tcW w:w="2547" w:type="dxa"/>
          </w:tcPr>
          <w:p w:rsidR="00710C04" w:rsidRDefault="00710C04" w:rsidP="00C821A3"/>
        </w:tc>
        <w:tc>
          <w:tcPr>
            <w:tcW w:w="1276" w:type="dxa"/>
          </w:tcPr>
          <w:p w:rsidR="00710C04" w:rsidRDefault="00710C04" w:rsidP="00C821A3"/>
        </w:tc>
        <w:tc>
          <w:tcPr>
            <w:tcW w:w="6884" w:type="dxa"/>
          </w:tcPr>
          <w:p w:rsidR="00710C04" w:rsidRDefault="00710C04" w:rsidP="00C821A3"/>
        </w:tc>
        <w:tc>
          <w:tcPr>
            <w:tcW w:w="3570" w:type="dxa"/>
          </w:tcPr>
          <w:p w:rsidR="00710C04" w:rsidRDefault="00710C04" w:rsidP="00C821A3"/>
        </w:tc>
      </w:tr>
      <w:tr w:rsidR="00710C04" w:rsidTr="00C56701">
        <w:trPr>
          <w:trHeight w:val="794"/>
        </w:trPr>
        <w:tc>
          <w:tcPr>
            <w:tcW w:w="2547" w:type="dxa"/>
          </w:tcPr>
          <w:p w:rsidR="00710C04" w:rsidRDefault="00710C04" w:rsidP="00C821A3"/>
        </w:tc>
        <w:tc>
          <w:tcPr>
            <w:tcW w:w="1276" w:type="dxa"/>
          </w:tcPr>
          <w:p w:rsidR="00710C04" w:rsidRDefault="00710C04" w:rsidP="00C821A3"/>
        </w:tc>
        <w:tc>
          <w:tcPr>
            <w:tcW w:w="6884" w:type="dxa"/>
          </w:tcPr>
          <w:p w:rsidR="00710C04" w:rsidRDefault="00710C04" w:rsidP="00C821A3"/>
        </w:tc>
        <w:tc>
          <w:tcPr>
            <w:tcW w:w="3570" w:type="dxa"/>
          </w:tcPr>
          <w:p w:rsidR="00710C04" w:rsidRDefault="00710C04" w:rsidP="00C821A3"/>
        </w:tc>
      </w:tr>
      <w:tr w:rsidR="00710C04" w:rsidTr="00C56701">
        <w:trPr>
          <w:trHeight w:val="794"/>
        </w:trPr>
        <w:tc>
          <w:tcPr>
            <w:tcW w:w="2547" w:type="dxa"/>
          </w:tcPr>
          <w:p w:rsidR="00710C04" w:rsidRDefault="00710C04" w:rsidP="00C821A3"/>
        </w:tc>
        <w:tc>
          <w:tcPr>
            <w:tcW w:w="1276" w:type="dxa"/>
          </w:tcPr>
          <w:p w:rsidR="00710C04" w:rsidRDefault="00710C04" w:rsidP="00C821A3"/>
        </w:tc>
        <w:tc>
          <w:tcPr>
            <w:tcW w:w="6884" w:type="dxa"/>
          </w:tcPr>
          <w:p w:rsidR="00710C04" w:rsidRDefault="00710C04" w:rsidP="00C821A3"/>
        </w:tc>
        <w:tc>
          <w:tcPr>
            <w:tcW w:w="3570" w:type="dxa"/>
          </w:tcPr>
          <w:p w:rsidR="00710C04" w:rsidRDefault="00710C04" w:rsidP="00C821A3"/>
        </w:tc>
      </w:tr>
      <w:tr w:rsidR="00710C04" w:rsidTr="00C56701">
        <w:trPr>
          <w:trHeight w:val="794"/>
        </w:trPr>
        <w:tc>
          <w:tcPr>
            <w:tcW w:w="2547" w:type="dxa"/>
          </w:tcPr>
          <w:p w:rsidR="00710C04" w:rsidRDefault="00710C04" w:rsidP="00C821A3"/>
        </w:tc>
        <w:tc>
          <w:tcPr>
            <w:tcW w:w="1276" w:type="dxa"/>
          </w:tcPr>
          <w:p w:rsidR="00710C04" w:rsidRDefault="00710C04" w:rsidP="00C821A3"/>
        </w:tc>
        <w:tc>
          <w:tcPr>
            <w:tcW w:w="6884" w:type="dxa"/>
          </w:tcPr>
          <w:p w:rsidR="00710C04" w:rsidRDefault="00710C04" w:rsidP="00C821A3"/>
        </w:tc>
        <w:tc>
          <w:tcPr>
            <w:tcW w:w="3570" w:type="dxa"/>
          </w:tcPr>
          <w:p w:rsidR="00710C04" w:rsidRDefault="00710C04" w:rsidP="00C821A3"/>
        </w:tc>
      </w:tr>
      <w:tr w:rsidR="00710C04" w:rsidTr="00C56701">
        <w:trPr>
          <w:trHeight w:val="794"/>
        </w:trPr>
        <w:tc>
          <w:tcPr>
            <w:tcW w:w="2547" w:type="dxa"/>
          </w:tcPr>
          <w:p w:rsidR="00710C04" w:rsidRDefault="00710C04" w:rsidP="00C821A3"/>
        </w:tc>
        <w:tc>
          <w:tcPr>
            <w:tcW w:w="1276" w:type="dxa"/>
          </w:tcPr>
          <w:p w:rsidR="00710C04" w:rsidRDefault="00710C04" w:rsidP="00C821A3"/>
        </w:tc>
        <w:tc>
          <w:tcPr>
            <w:tcW w:w="6884" w:type="dxa"/>
          </w:tcPr>
          <w:p w:rsidR="00710C04" w:rsidRDefault="00710C04" w:rsidP="00C821A3"/>
        </w:tc>
        <w:tc>
          <w:tcPr>
            <w:tcW w:w="3570" w:type="dxa"/>
          </w:tcPr>
          <w:p w:rsidR="00710C04" w:rsidRDefault="00710C04" w:rsidP="00C821A3"/>
        </w:tc>
      </w:tr>
      <w:tr w:rsidR="00710C04" w:rsidTr="00C56701">
        <w:trPr>
          <w:trHeight w:val="794"/>
        </w:trPr>
        <w:tc>
          <w:tcPr>
            <w:tcW w:w="2547" w:type="dxa"/>
          </w:tcPr>
          <w:p w:rsidR="00710C04" w:rsidRDefault="00710C04" w:rsidP="00C821A3"/>
        </w:tc>
        <w:tc>
          <w:tcPr>
            <w:tcW w:w="1276" w:type="dxa"/>
          </w:tcPr>
          <w:p w:rsidR="00710C04" w:rsidRDefault="00710C04" w:rsidP="00C821A3"/>
        </w:tc>
        <w:tc>
          <w:tcPr>
            <w:tcW w:w="6884" w:type="dxa"/>
          </w:tcPr>
          <w:p w:rsidR="00710C04" w:rsidRDefault="00710C04" w:rsidP="00C821A3"/>
        </w:tc>
        <w:tc>
          <w:tcPr>
            <w:tcW w:w="3570" w:type="dxa"/>
          </w:tcPr>
          <w:p w:rsidR="00710C04" w:rsidRDefault="00710C04" w:rsidP="00C821A3"/>
        </w:tc>
      </w:tr>
      <w:tr w:rsidR="00710C04" w:rsidTr="00C56701">
        <w:trPr>
          <w:trHeight w:val="794"/>
        </w:trPr>
        <w:tc>
          <w:tcPr>
            <w:tcW w:w="2547" w:type="dxa"/>
          </w:tcPr>
          <w:p w:rsidR="00710C04" w:rsidRDefault="00710C04" w:rsidP="00C821A3">
            <w:bookmarkStart w:id="0" w:name="_GoBack"/>
          </w:p>
        </w:tc>
        <w:tc>
          <w:tcPr>
            <w:tcW w:w="1276" w:type="dxa"/>
          </w:tcPr>
          <w:p w:rsidR="00710C04" w:rsidRDefault="00710C04" w:rsidP="00C821A3"/>
        </w:tc>
        <w:tc>
          <w:tcPr>
            <w:tcW w:w="6884" w:type="dxa"/>
          </w:tcPr>
          <w:p w:rsidR="00710C04" w:rsidRDefault="00710C04" w:rsidP="00C821A3"/>
        </w:tc>
        <w:tc>
          <w:tcPr>
            <w:tcW w:w="3570" w:type="dxa"/>
          </w:tcPr>
          <w:p w:rsidR="00710C04" w:rsidRDefault="00710C04" w:rsidP="00C821A3"/>
        </w:tc>
      </w:tr>
      <w:bookmarkEnd w:id="0"/>
      <w:tr w:rsidR="00710C04" w:rsidTr="00C56701">
        <w:trPr>
          <w:trHeight w:val="794"/>
        </w:trPr>
        <w:tc>
          <w:tcPr>
            <w:tcW w:w="2547" w:type="dxa"/>
          </w:tcPr>
          <w:p w:rsidR="00710C04" w:rsidRDefault="00710C04" w:rsidP="00C821A3"/>
        </w:tc>
        <w:tc>
          <w:tcPr>
            <w:tcW w:w="1276" w:type="dxa"/>
          </w:tcPr>
          <w:p w:rsidR="00710C04" w:rsidRDefault="00710C04" w:rsidP="00C821A3"/>
        </w:tc>
        <w:tc>
          <w:tcPr>
            <w:tcW w:w="6884" w:type="dxa"/>
          </w:tcPr>
          <w:p w:rsidR="00710C04" w:rsidRDefault="00710C04" w:rsidP="00C821A3"/>
        </w:tc>
        <w:tc>
          <w:tcPr>
            <w:tcW w:w="3570" w:type="dxa"/>
          </w:tcPr>
          <w:p w:rsidR="00710C04" w:rsidRDefault="00710C04" w:rsidP="00C821A3"/>
        </w:tc>
      </w:tr>
      <w:tr w:rsidR="00710C04" w:rsidTr="00C56701">
        <w:trPr>
          <w:trHeight w:val="794"/>
        </w:trPr>
        <w:tc>
          <w:tcPr>
            <w:tcW w:w="2547" w:type="dxa"/>
          </w:tcPr>
          <w:p w:rsidR="00710C04" w:rsidRDefault="00710C04" w:rsidP="00C821A3"/>
        </w:tc>
        <w:tc>
          <w:tcPr>
            <w:tcW w:w="1276" w:type="dxa"/>
          </w:tcPr>
          <w:p w:rsidR="00710C04" w:rsidRDefault="00710C04" w:rsidP="00C821A3"/>
        </w:tc>
        <w:tc>
          <w:tcPr>
            <w:tcW w:w="6884" w:type="dxa"/>
          </w:tcPr>
          <w:p w:rsidR="00710C04" w:rsidRDefault="00710C04" w:rsidP="00C821A3"/>
        </w:tc>
        <w:tc>
          <w:tcPr>
            <w:tcW w:w="3570" w:type="dxa"/>
          </w:tcPr>
          <w:p w:rsidR="00710C04" w:rsidRDefault="00710C04" w:rsidP="00C821A3"/>
        </w:tc>
      </w:tr>
      <w:tr w:rsidR="00710C04" w:rsidTr="00C56701">
        <w:trPr>
          <w:trHeight w:val="794"/>
        </w:trPr>
        <w:tc>
          <w:tcPr>
            <w:tcW w:w="2547" w:type="dxa"/>
          </w:tcPr>
          <w:p w:rsidR="00710C04" w:rsidRDefault="00710C04" w:rsidP="00C821A3"/>
        </w:tc>
        <w:tc>
          <w:tcPr>
            <w:tcW w:w="1276" w:type="dxa"/>
          </w:tcPr>
          <w:p w:rsidR="00710C04" w:rsidRDefault="00710C04" w:rsidP="00C821A3"/>
        </w:tc>
        <w:tc>
          <w:tcPr>
            <w:tcW w:w="6884" w:type="dxa"/>
          </w:tcPr>
          <w:p w:rsidR="00710C04" w:rsidRDefault="00710C04" w:rsidP="00C821A3"/>
        </w:tc>
        <w:tc>
          <w:tcPr>
            <w:tcW w:w="3570" w:type="dxa"/>
          </w:tcPr>
          <w:p w:rsidR="00710C04" w:rsidRDefault="00710C04" w:rsidP="00C821A3"/>
        </w:tc>
      </w:tr>
      <w:tr w:rsidR="00710C04" w:rsidTr="00C56701">
        <w:trPr>
          <w:trHeight w:val="794"/>
        </w:trPr>
        <w:tc>
          <w:tcPr>
            <w:tcW w:w="2547" w:type="dxa"/>
          </w:tcPr>
          <w:p w:rsidR="00710C04" w:rsidRDefault="00710C04" w:rsidP="00C821A3"/>
        </w:tc>
        <w:tc>
          <w:tcPr>
            <w:tcW w:w="1276" w:type="dxa"/>
          </w:tcPr>
          <w:p w:rsidR="00710C04" w:rsidRDefault="00710C04" w:rsidP="00C821A3"/>
        </w:tc>
        <w:tc>
          <w:tcPr>
            <w:tcW w:w="6884" w:type="dxa"/>
          </w:tcPr>
          <w:p w:rsidR="00710C04" w:rsidRDefault="00710C04" w:rsidP="00C821A3"/>
        </w:tc>
        <w:tc>
          <w:tcPr>
            <w:tcW w:w="3570" w:type="dxa"/>
          </w:tcPr>
          <w:p w:rsidR="00710C04" w:rsidRDefault="00710C04" w:rsidP="00C821A3"/>
        </w:tc>
      </w:tr>
    </w:tbl>
    <w:p w:rsidR="00C821A3" w:rsidRDefault="00C821A3" w:rsidP="00C821A3">
      <w:pPr>
        <w:rPr>
          <w:b/>
        </w:rPr>
      </w:pPr>
    </w:p>
    <w:p w:rsidR="00C821A3" w:rsidRPr="00C821A3" w:rsidRDefault="00C821A3" w:rsidP="00C821A3">
      <w:pPr>
        <w:rPr>
          <w:b/>
        </w:rPr>
      </w:pPr>
      <w:r>
        <w:t>Il responsabile delle operazioni ________________________________</w:t>
      </w:r>
    </w:p>
    <w:sectPr w:rsidR="00C821A3" w:rsidRPr="00C821A3" w:rsidSect="00C821A3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1A3"/>
    <w:rsid w:val="00710C04"/>
    <w:rsid w:val="0098255A"/>
    <w:rsid w:val="00C56701"/>
    <w:rsid w:val="00C8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399CFB-56D1-44BB-9284-84F5451A3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821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nb_andrea</dc:creator>
  <cp:keywords/>
  <dc:description/>
  <cp:lastModifiedBy>andrea barasolo formater</cp:lastModifiedBy>
  <cp:revision>2</cp:revision>
  <dcterms:created xsi:type="dcterms:W3CDTF">2020-05-15T10:40:00Z</dcterms:created>
  <dcterms:modified xsi:type="dcterms:W3CDTF">2020-05-15T10:40:00Z</dcterms:modified>
</cp:coreProperties>
</file>